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1981"/>
        <w:tblW w:w="104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6"/>
        <w:gridCol w:w="1607"/>
        <w:gridCol w:w="4296"/>
      </w:tblGrid>
      <w:tr w:rsidR="00AB31EC" w:rsidTr="00AB31EC">
        <w:trPr>
          <w:trHeight w:val="1485"/>
        </w:trPr>
        <w:tc>
          <w:tcPr>
            <w:tcW w:w="4586" w:type="dxa"/>
          </w:tcPr>
          <w:p w:rsidR="00AB31EC" w:rsidRPr="00465674" w:rsidRDefault="00AB31EC" w:rsidP="00AB31EC">
            <w:pPr>
              <w:rPr>
                <w:rFonts w:ascii="Times New Roman" w:hAnsi="Times New Roman" w:cs="Times New Roman"/>
              </w:rPr>
            </w:pPr>
            <w:r w:rsidRPr="00465674">
              <w:rPr>
                <w:rFonts w:ascii="Times New Roman" w:hAnsi="Times New Roman" w:cs="Times New Roman"/>
              </w:rPr>
              <w:t>Муниципальное бюджетное дошкольное образовательное учреждение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674">
              <w:rPr>
                <w:rFonts w:ascii="Times New Roman" w:hAnsi="Times New Roman" w:cs="Times New Roman"/>
              </w:rPr>
              <w:t>– Центр развития ребенка –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65674">
              <w:rPr>
                <w:rFonts w:ascii="Times New Roman" w:hAnsi="Times New Roman" w:cs="Times New Roman"/>
              </w:rPr>
              <w:t>детский сад первой категории № 19 «Ивушка»  г. Сальска</w:t>
            </w:r>
          </w:p>
          <w:p w:rsidR="00AB31EC" w:rsidRPr="00465674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65674">
              <w:rPr>
                <w:rFonts w:ascii="Times New Roman" w:hAnsi="Times New Roman" w:cs="Times New Roman"/>
                <w:sz w:val="24"/>
                <w:szCs w:val="24"/>
              </w:rPr>
              <w:t>МБДОУ № 19 «Ивушка» г. Сальска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AB31EC" w:rsidRDefault="00AB31EC" w:rsidP="00AB31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7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Услуга:</w:t>
            </w:r>
          </w:p>
        </w:tc>
        <w:tc>
          <w:tcPr>
            <w:tcW w:w="4296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Регистрация документов, необходимых для приема ребенка в образовательную организацию  </w:t>
            </w:r>
          </w:p>
        </w:tc>
      </w:tr>
      <w:tr w:rsidR="00AB31EC" w:rsidTr="00AB31EC">
        <w:trPr>
          <w:trHeight w:val="970"/>
        </w:trPr>
        <w:tc>
          <w:tcPr>
            <w:tcW w:w="4586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347632, Ростовская область,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район, г. Сальск, ул. Станиславского, 156 «а»</w:t>
            </w:r>
          </w:p>
        </w:tc>
        <w:tc>
          <w:tcPr>
            <w:tcW w:w="1607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Заявитель:</w:t>
            </w:r>
          </w:p>
        </w:tc>
        <w:tc>
          <w:tcPr>
            <w:tcW w:w="4296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__________________________________</w:t>
            </w:r>
          </w:p>
          <w:p w:rsidR="00AB31EC" w:rsidRPr="00DF18BD" w:rsidRDefault="00AB31EC" w:rsidP="00AB31E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DF18BD">
              <w:rPr>
                <w:rFonts w:ascii="Times New Roman" w:hAnsi="Times New Roman" w:cs="Times New Roman"/>
                <w:sz w:val="16"/>
                <w:szCs w:val="16"/>
              </w:rPr>
              <w:t>(Ф.И.О.)</w:t>
            </w:r>
          </w:p>
          <w:p w:rsidR="00AB31EC" w:rsidRPr="00DF18BD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EC" w:rsidTr="00AB31EC">
        <w:trPr>
          <w:trHeight w:val="528"/>
        </w:trPr>
        <w:tc>
          <w:tcPr>
            <w:tcW w:w="4586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5-33-23</w:t>
            </w:r>
          </w:p>
        </w:tc>
        <w:tc>
          <w:tcPr>
            <w:tcW w:w="1607" w:type="dxa"/>
          </w:tcPr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Организация:</w:t>
            </w:r>
          </w:p>
        </w:tc>
        <w:tc>
          <w:tcPr>
            <w:tcW w:w="4296" w:type="dxa"/>
          </w:tcPr>
          <w:p w:rsidR="00AB31EC" w:rsidRPr="00465674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5674">
              <w:rPr>
                <w:rFonts w:ascii="Times New Roman" w:hAnsi="Times New Roman" w:cs="Times New Roman"/>
                <w:sz w:val="24"/>
                <w:szCs w:val="24"/>
              </w:rPr>
              <w:t>МБДОУ № 19 «Ивушка» г. Сальска</w:t>
            </w:r>
          </w:p>
          <w:p w:rsidR="00AB31EC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1EC" w:rsidRDefault="00AB31EC" w:rsidP="00AB31EC">
      <w:pPr>
        <w:rPr>
          <w:rFonts w:ascii="Times New Roman" w:hAnsi="Times New Roman" w:cs="Times New Roman"/>
          <w:sz w:val="32"/>
          <w:szCs w:val="32"/>
        </w:rPr>
      </w:pPr>
    </w:p>
    <w:p w:rsidR="005E66AE" w:rsidRDefault="005E66AE">
      <w:pPr>
        <w:rPr>
          <w:rFonts w:ascii="Times New Roman" w:hAnsi="Times New Roman" w:cs="Times New Roman"/>
          <w:sz w:val="28"/>
          <w:szCs w:val="28"/>
        </w:rPr>
      </w:pPr>
    </w:p>
    <w:p w:rsidR="00AB31EC" w:rsidRDefault="005E66AE">
      <w:pPr>
        <w:rPr>
          <w:rFonts w:ascii="Times New Roman" w:hAnsi="Times New Roman" w:cs="Times New Roman"/>
          <w:sz w:val="32"/>
          <w:szCs w:val="32"/>
        </w:rPr>
      </w:pPr>
      <w:r w:rsidRPr="00AB31EC">
        <w:rPr>
          <w:rFonts w:ascii="Times New Roman" w:hAnsi="Times New Roman" w:cs="Times New Roman"/>
          <w:sz w:val="28"/>
          <w:szCs w:val="28"/>
        </w:rPr>
        <w:t>Регистрационный номер</w:t>
      </w:r>
      <w:r>
        <w:rPr>
          <w:rFonts w:ascii="Times New Roman" w:hAnsi="Times New Roman" w:cs="Times New Roman"/>
          <w:sz w:val="28"/>
          <w:szCs w:val="28"/>
        </w:rPr>
        <w:t xml:space="preserve"> заявления </w:t>
      </w:r>
      <w:r w:rsidRPr="00AB31EC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AB31EC" w:rsidRDefault="00AB31EC">
      <w:pPr>
        <w:rPr>
          <w:rFonts w:ascii="Times New Roman" w:hAnsi="Times New Roman" w:cs="Times New Roman"/>
          <w:sz w:val="32"/>
          <w:szCs w:val="32"/>
        </w:rPr>
      </w:pPr>
    </w:p>
    <w:p w:rsidR="00B008F1" w:rsidRDefault="00850C55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</w:t>
      </w:r>
      <w:r w:rsidR="00DF18BD" w:rsidRPr="00B008F1">
        <w:rPr>
          <w:rFonts w:ascii="Times New Roman" w:hAnsi="Times New Roman" w:cs="Times New Roman"/>
          <w:sz w:val="32"/>
          <w:szCs w:val="32"/>
        </w:rPr>
        <w:t xml:space="preserve">Расписка  </w:t>
      </w:r>
      <w:r w:rsidR="00AB31EC">
        <w:rPr>
          <w:rFonts w:ascii="Times New Roman" w:hAnsi="Times New Roman" w:cs="Times New Roman"/>
          <w:sz w:val="32"/>
          <w:szCs w:val="32"/>
        </w:rPr>
        <w:t>в</w:t>
      </w:r>
      <w:r w:rsidR="00DF18BD" w:rsidRPr="00B008F1">
        <w:rPr>
          <w:rFonts w:ascii="Times New Roman" w:hAnsi="Times New Roman" w:cs="Times New Roman"/>
          <w:sz w:val="32"/>
          <w:szCs w:val="32"/>
        </w:rPr>
        <w:t xml:space="preserve"> получении документов:</w:t>
      </w:r>
    </w:p>
    <w:p w:rsidR="0091021A" w:rsidRDefault="0091021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8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0"/>
        <w:gridCol w:w="8122"/>
        <w:gridCol w:w="1686"/>
      </w:tblGrid>
      <w:tr w:rsidR="00860200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08F1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представленных</w:t>
            </w:r>
            <w:r w:rsidR="00860200" w:rsidRPr="00B008F1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экземпляров</w:t>
            </w:r>
          </w:p>
        </w:tc>
      </w:tr>
      <w:tr w:rsidR="0091021A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Заявление о приеме ребенка в образовательную организацию  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 (копия)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Документ, удостоверяющий личность родителя (законного представителя)</w:t>
            </w:r>
            <w:r w:rsidR="009102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(копия)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EC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Default="00A74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Default="00A438BA" w:rsidP="00A43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Свидетельство  о регистрации по месту жительства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r w:rsidR="00A746A8">
              <w:rPr>
                <w:rFonts w:ascii="Times New Roman" w:hAnsi="Times New Roman" w:cs="Times New Roman"/>
                <w:sz w:val="24"/>
                <w:szCs w:val="24"/>
              </w:rPr>
              <w:t>Справка о составе семьи (содержащая сведения о регистрации  ребенка  по месту жительства) (копия)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(нужное почеркнуть)</w:t>
            </w: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Pr="00B008F1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B31EC" w:rsidTr="00AB31EC"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1EC" w:rsidRPr="00B008F1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  <w:tcBorders>
              <w:top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  <w:tcBorders>
              <w:top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  <w:tcBorders>
              <w:top w:val="single" w:sz="4" w:space="0" w:color="auto"/>
            </w:tcBorders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</w:tcPr>
          <w:p w:rsidR="00860200" w:rsidRPr="00B008F1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860200" w:rsidRDefault="00A2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Документы </w:t>
            </w:r>
            <w:r w:rsidR="00AB31EC">
              <w:rPr>
                <w:rFonts w:ascii="Times New Roman" w:hAnsi="Times New Roman" w:cs="Times New Roman"/>
                <w:sz w:val="24"/>
                <w:szCs w:val="24"/>
              </w:rPr>
              <w:t xml:space="preserve">приняты: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Ткаченко Татьяна Ивановна          ___________   </w:t>
            </w:r>
          </w:p>
          <w:p w:rsidR="00A26925" w:rsidRPr="00B008F1" w:rsidRDefault="006534F3" w:rsidP="006534F3">
            <w:pPr>
              <w:tabs>
                <w:tab w:val="left" w:pos="640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</w:t>
            </w:r>
            <w:r w:rsidRPr="0091021A">
              <w:rPr>
                <w:rFonts w:ascii="Times New Roman" w:hAnsi="Times New Roman" w:cs="Times New Roman"/>
                <w:sz w:val="16"/>
                <w:szCs w:val="16"/>
              </w:rPr>
              <w:t>(Подпись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691" w:type="dxa"/>
          </w:tcPr>
          <w:p w:rsidR="006534F3" w:rsidRDefault="006534F3" w:rsidP="006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860200" w:rsidRPr="00B008F1" w:rsidRDefault="006534F3" w:rsidP="006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Pr="0091021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  <w:tr w:rsidR="00860200" w:rsidTr="00AB31EC">
        <w:tc>
          <w:tcPr>
            <w:tcW w:w="398" w:type="dxa"/>
          </w:tcPr>
          <w:p w:rsidR="00860200" w:rsidRPr="00A26925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8259" w:type="dxa"/>
          </w:tcPr>
          <w:p w:rsidR="006534F3" w:rsidRDefault="00A2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</w:t>
            </w:r>
            <w:r w:rsidR="006534F3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  <w:p w:rsidR="00AB31EC" w:rsidRDefault="006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AB31EC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</w:t>
            </w:r>
          </w:p>
          <w:p w:rsidR="00860200" w:rsidRPr="00A26925" w:rsidRDefault="00AB31EC" w:rsidP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</w:t>
            </w:r>
            <w:r w:rsidR="00653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692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691" w:type="dxa"/>
          </w:tcPr>
          <w:p w:rsidR="006534F3" w:rsidRDefault="006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AB31EC" w:rsidRDefault="006534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  <w:p w:rsidR="00860200" w:rsidRPr="00A26925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860200" w:rsidTr="00AB31EC">
        <w:tc>
          <w:tcPr>
            <w:tcW w:w="398" w:type="dxa"/>
          </w:tcPr>
          <w:p w:rsidR="00860200" w:rsidRPr="00A26925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860200" w:rsidRPr="00A26925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1" w:type="dxa"/>
          </w:tcPr>
          <w:p w:rsidR="00860200" w:rsidRPr="00A26925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60200" w:rsidTr="00AB31EC">
        <w:tc>
          <w:tcPr>
            <w:tcW w:w="398" w:type="dxa"/>
          </w:tcPr>
          <w:p w:rsidR="00860200" w:rsidRPr="00A26925" w:rsidRDefault="008602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259" w:type="dxa"/>
          </w:tcPr>
          <w:p w:rsidR="00AB31EC" w:rsidRDefault="00A2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  <w:p w:rsidR="005E66AE" w:rsidRDefault="005E66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00" w:rsidRDefault="00A2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______________                  __________________________</w:t>
            </w:r>
          </w:p>
          <w:p w:rsidR="00A26925" w:rsidRPr="0091021A" w:rsidRDefault="006534F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A26925" w:rsidRPr="0091021A">
              <w:rPr>
                <w:rFonts w:ascii="Times New Roman" w:hAnsi="Times New Roman" w:cs="Times New Roman"/>
                <w:sz w:val="16"/>
                <w:szCs w:val="16"/>
              </w:rPr>
              <w:t xml:space="preserve">(Подпись заявителя)                 </w:t>
            </w:r>
            <w:r w:rsidR="0091021A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</w:t>
            </w:r>
            <w:r w:rsidR="00A26925" w:rsidRPr="0091021A">
              <w:rPr>
                <w:rFonts w:ascii="Times New Roman" w:hAnsi="Times New Roman" w:cs="Times New Roman"/>
                <w:sz w:val="16"/>
                <w:szCs w:val="16"/>
              </w:rPr>
              <w:t xml:space="preserve">  (Расшифровка подписи)</w:t>
            </w:r>
          </w:p>
        </w:tc>
        <w:tc>
          <w:tcPr>
            <w:tcW w:w="1691" w:type="dxa"/>
          </w:tcPr>
          <w:p w:rsidR="00AB31EC" w:rsidRDefault="00AB31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0200" w:rsidRDefault="00A269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 </w:t>
            </w:r>
          </w:p>
          <w:p w:rsidR="00A26925" w:rsidRPr="0091021A" w:rsidRDefault="00A26925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6534F3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021A">
              <w:rPr>
                <w:rFonts w:ascii="Times New Roman" w:hAnsi="Times New Roman" w:cs="Times New Roman"/>
                <w:sz w:val="16"/>
                <w:szCs w:val="16"/>
              </w:rPr>
              <w:t>(Дата)</w:t>
            </w:r>
          </w:p>
        </w:tc>
      </w:tr>
    </w:tbl>
    <w:p w:rsidR="0091021A" w:rsidRDefault="0091021A">
      <w:pPr>
        <w:rPr>
          <w:rFonts w:ascii="Times New Roman" w:hAnsi="Times New Roman" w:cs="Times New Roman"/>
          <w:sz w:val="32"/>
          <w:szCs w:val="32"/>
        </w:rPr>
      </w:pPr>
    </w:p>
    <w:p w:rsidR="0091021A" w:rsidRDefault="0091021A">
      <w:pPr>
        <w:rPr>
          <w:rFonts w:ascii="Times New Roman" w:hAnsi="Times New Roman" w:cs="Times New Roman"/>
          <w:sz w:val="32"/>
          <w:szCs w:val="32"/>
        </w:rPr>
      </w:pPr>
    </w:p>
    <w:p w:rsidR="0091021A" w:rsidRDefault="0091021A">
      <w:pPr>
        <w:rPr>
          <w:rFonts w:ascii="Times New Roman" w:hAnsi="Times New Roman" w:cs="Times New Roman"/>
          <w:sz w:val="32"/>
          <w:szCs w:val="32"/>
        </w:rPr>
      </w:pPr>
    </w:p>
    <w:sectPr w:rsidR="009102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2E7"/>
    <w:rsid w:val="004620B7"/>
    <w:rsid w:val="00465674"/>
    <w:rsid w:val="005E52E7"/>
    <w:rsid w:val="005E66AE"/>
    <w:rsid w:val="006534F3"/>
    <w:rsid w:val="006C6AB8"/>
    <w:rsid w:val="00850C55"/>
    <w:rsid w:val="00860200"/>
    <w:rsid w:val="0091021A"/>
    <w:rsid w:val="00A26925"/>
    <w:rsid w:val="00A438BA"/>
    <w:rsid w:val="00A746A8"/>
    <w:rsid w:val="00AB31EC"/>
    <w:rsid w:val="00AC34BA"/>
    <w:rsid w:val="00B008F1"/>
    <w:rsid w:val="00DF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656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65193D-CE91-456F-A155-39571EAB64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Домашний</dc:creator>
  <cp:keywords/>
  <dc:description/>
  <cp:lastModifiedBy>User</cp:lastModifiedBy>
  <cp:revision>10</cp:revision>
  <dcterms:created xsi:type="dcterms:W3CDTF">2017-10-23T16:56:00Z</dcterms:created>
  <dcterms:modified xsi:type="dcterms:W3CDTF">2017-10-26T07:07:00Z</dcterms:modified>
</cp:coreProperties>
</file>